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F0199" w14:textId="77777777" w:rsidR="00851790" w:rsidRPr="00851790" w:rsidRDefault="00875D07" w:rsidP="000A78A0">
      <w:pPr>
        <w:spacing w:line="240" w:lineRule="auto"/>
        <w:jc w:val="right"/>
        <w:rPr>
          <w:b/>
        </w:rPr>
      </w:pPr>
      <w:bookmarkStart w:id="0" w:name="_GoBack"/>
      <w:bookmarkEnd w:id="0"/>
      <w:r w:rsidRPr="00851790">
        <w:rPr>
          <w:b/>
        </w:rPr>
        <w:t>O</w:t>
      </w:r>
      <w:r w:rsidR="00254F74" w:rsidRPr="00851790">
        <w:rPr>
          <w:b/>
        </w:rPr>
        <w:t>brazec</w:t>
      </w:r>
      <w:r w:rsidRPr="00851790">
        <w:rPr>
          <w:b/>
        </w:rPr>
        <w:t xml:space="preserve"> 2</w:t>
      </w:r>
      <w:r w:rsidR="00254F74" w:rsidRPr="00851790">
        <w:rPr>
          <w:b/>
        </w:rPr>
        <w:t xml:space="preserve"> </w:t>
      </w:r>
    </w:p>
    <w:p w14:paraId="726A657B" w14:textId="493C0F2D" w:rsidR="000A78A0" w:rsidRPr="00851790" w:rsidRDefault="00254F74" w:rsidP="000A78A0">
      <w:pPr>
        <w:spacing w:line="240" w:lineRule="auto"/>
        <w:jc w:val="right"/>
        <w:rPr>
          <w:b/>
        </w:rPr>
      </w:pPr>
      <w:r w:rsidRPr="00851790">
        <w:rPr>
          <w:b/>
        </w:rPr>
        <w:t xml:space="preserve">»Pooblastilo </w:t>
      </w:r>
      <w:r w:rsidR="00875D07" w:rsidRPr="00851790">
        <w:rPr>
          <w:b/>
        </w:rPr>
        <w:t>vodilnemu partnerju</w:t>
      </w:r>
      <w:r w:rsidRPr="00851790">
        <w:rPr>
          <w:b/>
        </w:rPr>
        <w:t>«</w:t>
      </w:r>
    </w:p>
    <w:p w14:paraId="5A7E7670" w14:textId="5B5B7826" w:rsidR="000A78A0" w:rsidRDefault="000A78A0" w:rsidP="000A78A0">
      <w:pPr>
        <w:spacing w:line="240" w:lineRule="auto"/>
      </w:pPr>
    </w:p>
    <w:p w14:paraId="474844DF" w14:textId="60EFC0AA" w:rsidR="009763DB" w:rsidRDefault="00254F74" w:rsidP="00B1586E">
      <w:pPr>
        <w:spacing w:line="240" w:lineRule="auto"/>
        <w:jc w:val="center"/>
      </w:pPr>
      <w:r w:rsidRPr="00254F74">
        <w:rPr>
          <w:b/>
        </w:rPr>
        <w:t xml:space="preserve">POOBLASTILO </w:t>
      </w:r>
      <w:r w:rsidR="00875D07">
        <w:rPr>
          <w:b/>
        </w:rPr>
        <w:t>VODILNEMU PARTNERJU SKUPNE PONUDBE</w:t>
      </w:r>
    </w:p>
    <w:p w14:paraId="7258A26A" w14:textId="77777777" w:rsidR="00875D07" w:rsidRPr="00830262" w:rsidRDefault="00875D07" w:rsidP="0076425C">
      <w:pPr>
        <w:spacing w:line="240" w:lineRule="auto"/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3529"/>
        <w:gridCol w:w="5513"/>
      </w:tblGrid>
      <w:tr w:rsidR="0016685A" w14:paraId="2D00AF1B" w14:textId="77777777" w:rsidTr="0016685A">
        <w:tc>
          <w:tcPr>
            <w:tcW w:w="3529" w:type="dxa"/>
          </w:tcPr>
          <w:p w14:paraId="78226C00" w14:textId="41EF938D" w:rsidR="0016685A" w:rsidRDefault="0016685A" w:rsidP="0016685A">
            <w:pPr>
              <w:spacing w:line="240" w:lineRule="auto"/>
            </w:pPr>
            <w:r>
              <w:t>Naziv gospodarskega subjekta/ partnerja v skupni ponudbi</w:t>
            </w:r>
          </w:p>
        </w:tc>
        <w:tc>
          <w:tcPr>
            <w:tcW w:w="5513" w:type="dxa"/>
          </w:tcPr>
          <w:p w14:paraId="5B963874" w14:textId="11047252" w:rsidR="0016685A" w:rsidRDefault="0016685A" w:rsidP="0076425C">
            <w:pPr>
              <w:spacing w:line="240" w:lineRule="auto"/>
            </w:pPr>
          </w:p>
        </w:tc>
      </w:tr>
      <w:tr w:rsidR="0016685A" w14:paraId="1096A0E8" w14:textId="77777777" w:rsidTr="0016685A">
        <w:tc>
          <w:tcPr>
            <w:tcW w:w="3529" w:type="dxa"/>
          </w:tcPr>
          <w:p w14:paraId="0E4A670B" w14:textId="56850523" w:rsidR="0016685A" w:rsidRDefault="0016685A" w:rsidP="0016685A">
            <w:pPr>
              <w:spacing w:line="240" w:lineRule="auto"/>
            </w:pPr>
            <w:r>
              <w:t>Naslov gospodarskega subjekta/ partnerja v skupni ponudbi</w:t>
            </w:r>
          </w:p>
        </w:tc>
        <w:tc>
          <w:tcPr>
            <w:tcW w:w="5513" w:type="dxa"/>
          </w:tcPr>
          <w:p w14:paraId="575FC85E" w14:textId="77777777" w:rsidR="0016685A" w:rsidRDefault="0016685A" w:rsidP="0076425C">
            <w:pPr>
              <w:spacing w:line="240" w:lineRule="auto"/>
            </w:pPr>
          </w:p>
        </w:tc>
      </w:tr>
      <w:tr w:rsidR="0016685A" w14:paraId="79DC23AB" w14:textId="77777777" w:rsidTr="0016685A">
        <w:tc>
          <w:tcPr>
            <w:tcW w:w="3529" w:type="dxa"/>
          </w:tcPr>
          <w:p w14:paraId="7DA7A730" w14:textId="34D1A003" w:rsidR="0016685A" w:rsidRPr="0016685A" w:rsidRDefault="0016685A" w:rsidP="0076425C">
            <w:pPr>
              <w:spacing w:line="240" w:lineRule="auto"/>
              <w:rPr>
                <w:i/>
              </w:rPr>
            </w:pPr>
            <w:r>
              <w:t>Podpisani (</w:t>
            </w:r>
            <w:r>
              <w:rPr>
                <w:i/>
              </w:rPr>
              <w:t>ime in priimek, funkcija odgovorne osebe – pooblastitelja)</w:t>
            </w:r>
          </w:p>
        </w:tc>
        <w:tc>
          <w:tcPr>
            <w:tcW w:w="5513" w:type="dxa"/>
          </w:tcPr>
          <w:p w14:paraId="23C5E482" w14:textId="77777777" w:rsidR="0016685A" w:rsidRDefault="0016685A" w:rsidP="0076425C">
            <w:pPr>
              <w:spacing w:line="240" w:lineRule="auto"/>
            </w:pPr>
          </w:p>
        </w:tc>
      </w:tr>
    </w:tbl>
    <w:p w14:paraId="11403C87" w14:textId="615D4F23" w:rsidR="00875D07" w:rsidRDefault="0016685A" w:rsidP="0076425C">
      <w:pPr>
        <w:spacing w:line="240" w:lineRule="auto"/>
        <w:rPr>
          <w:i/>
        </w:rPr>
      </w:pPr>
      <w:r>
        <w:rPr>
          <w:i/>
        </w:rPr>
        <w:t xml:space="preserve"> </w:t>
      </w:r>
    </w:p>
    <w:p w14:paraId="1D24622B" w14:textId="77777777" w:rsidR="00875D07" w:rsidRDefault="00875D07" w:rsidP="0076425C">
      <w:pPr>
        <w:spacing w:line="240" w:lineRule="auto"/>
      </w:pPr>
    </w:p>
    <w:p w14:paraId="73C82BC1" w14:textId="3E797810" w:rsidR="00830262" w:rsidRDefault="0016685A" w:rsidP="0076425C">
      <w:pPr>
        <w:spacing w:line="240" w:lineRule="auto"/>
      </w:pPr>
      <w:r w:rsidRPr="006F3F88">
        <w:rPr>
          <w:b/>
        </w:rPr>
        <w:t>POTRJUJEMO</w:t>
      </w:r>
      <w:r>
        <w:t>, da smo zakoniti predstavniki gospodarskega subjekta,</w:t>
      </w:r>
      <w:r w:rsidR="00215A2B">
        <w:t xml:space="preserve"> partner v skupini, </w:t>
      </w:r>
      <w:r>
        <w:t xml:space="preserve">ki daje skupno ponudbo za javno naročilo </w:t>
      </w:r>
      <w:r w:rsidR="00D24D3B">
        <w:t xml:space="preserve">storitve </w:t>
      </w:r>
      <w:r w:rsidR="00523854" w:rsidRPr="00523854">
        <w:rPr>
          <w:b/>
        </w:rPr>
        <w:t>»</w:t>
      </w:r>
      <w:r w:rsidR="00D24D3B">
        <w:rPr>
          <w:b/>
        </w:rPr>
        <w:t>Vzdrževanje programske opreme«</w:t>
      </w:r>
      <w:r w:rsidR="00D24D3B">
        <w:t xml:space="preserve">, </w:t>
      </w:r>
      <w:r>
        <w:t xml:space="preserve"> z oznako 971-</w:t>
      </w:r>
      <w:r w:rsidR="000F2CEE">
        <w:t>3</w:t>
      </w:r>
      <w:r>
        <w:t>/202</w:t>
      </w:r>
      <w:r w:rsidR="000F2CEE">
        <w:t>1</w:t>
      </w:r>
      <w:r w:rsidR="00830262">
        <w:t xml:space="preserve">, in sicer za </w:t>
      </w:r>
      <w:r w:rsidR="00830262" w:rsidRPr="00830262">
        <w:rPr>
          <w:i/>
          <w:sz w:val="16"/>
          <w:szCs w:val="16"/>
        </w:rPr>
        <w:t xml:space="preserve">(ustrezno označiti z </w:t>
      </w:r>
      <w:r w:rsidR="00C862F8">
        <w:rPr>
          <w:i/>
          <w:sz w:val="16"/>
          <w:szCs w:val="16"/>
        </w:rPr>
        <w:t>x</w:t>
      </w:r>
      <w:r w:rsidR="00830262" w:rsidRPr="00830262">
        <w:rPr>
          <w:i/>
          <w:sz w:val="16"/>
          <w:szCs w:val="16"/>
        </w:rPr>
        <w:t>)</w:t>
      </w:r>
      <w:r w:rsidR="00830262" w:rsidRPr="00830262">
        <w:t>:</w:t>
      </w:r>
    </w:p>
    <w:p w14:paraId="7F2CF594" w14:textId="77777777" w:rsidR="00024050" w:rsidRDefault="00024050" w:rsidP="00024050">
      <w:pPr>
        <w:spacing w:line="240" w:lineRule="auto"/>
        <w:rPr>
          <w:rFonts w:ascii="MS Gothic" w:eastAsia="MS Gothic" w:hAnsi="MS Gothic"/>
        </w:rPr>
      </w:pPr>
    </w:p>
    <w:p w14:paraId="1B94A87D" w14:textId="58FC2CE9" w:rsidR="00024050" w:rsidRDefault="00123D2E" w:rsidP="00024050">
      <w:pPr>
        <w:spacing w:line="240" w:lineRule="auto"/>
        <w:rPr>
          <w:b/>
        </w:rPr>
      </w:pPr>
      <w:sdt>
        <w:sdtPr>
          <w:id w:val="-62770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AEE">
            <w:rPr>
              <w:rFonts w:ascii="MS Gothic" w:eastAsia="MS Gothic" w:hAnsi="MS Gothic" w:hint="eastAsia"/>
            </w:rPr>
            <w:t>☐</w:t>
          </w:r>
        </w:sdtContent>
      </w:sdt>
      <w:r w:rsidR="00024050">
        <w:t xml:space="preserve"> </w:t>
      </w:r>
      <w:r w:rsidR="00024050" w:rsidRPr="00517C57">
        <w:rPr>
          <w:b/>
        </w:rPr>
        <w:t>Sklop 1</w:t>
      </w:r>
      <w:r w:rsidR="00024050">
        <w:t xml:space="preserve">     </w:t>
      </w:r>
      <w:sdt>
        <w:sdtPr>
          <w:id w:val="30342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2AC">
            <w:rPr>
              <w:rFonts w:ascii="MS Gothic" w:eastAsia="MS Gothic" w:hAnsi="MS Gothic" w:hint="eastAsia"/>
            </w:rPr>
            <w:t>☐</w:t>
          </w:r>
        </w:sdtContent>
      </w:sdt>
      <w:r w:rsidR="00024050">
        <w:t xml:space="preserve"> </w:t>
      </w:r>
      <w:r w:rsidR="00024050" w:rsidRPr="00517C57">
        <w:rPr>
          <w:b/>
        </w:rPr>
        <w:t>Sklop 2</w:t>
      </w:r>
      <w:r w:rsidR="000F2CEE">
        <w:rPr>
          <w:b/>
        </w:rPr>
        <w:t xml:space="preserve">     </w:t>
      </w:r>
      <w:sdt>
        <w:sdtPr>
          <w:id w:val="1530923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CEE">
            <w:rPr>
              <w:rFonts w:ascii="MS Gothic" w:eastAsia="MS Gothic" w:hAnsi="MS Gothic" w:hint="eastAsia"/>
            </w:rPr>
            <w:t>☐</w:t>
          </w:r>
        </w:sdtContent>
      </w:sdt>
      <w:r w:rsidR="000F2CEE">
        <w:t xml:space="preserve"> </w:t>
      </w:r>
      <w:r w:rsidR="000F2CEE" w:rsidRPr="00517C57">
        <w:rPr>
          <w:b/>
        </w:rPr>
        <w:t xml:space="preserve">Sklop </w:t>
      </w:r>
      <w:r w:rsidR="000F2CEE">
        <w:rPr>
          <w:b/>
        </w:rPr>
        <w:t>3</w:t>
      </w:r>
      <w:r w:rsidR="00024050">
        <w:t xml:space="preserve">      </w:t>
      </w:r>
      <w:r w:rsidR="00024050">
        <w:tab/>
      </w:r>
    </w:p>
    <w:p w14:paraId="6F87C962" w14:textId="77777777" w:rsidR="00215A2B" w:rsidRDefault="00215A2B" w:rsidP="0076425C">
      <w:pPr>
        <w:spacing w:line="240" w:lineRule="auto"/>
      </w:pPr>
    </w:p>
    <w:p w14:paraId="3215E179" w14:textId="0DC791C2" w:rsidR="00215A2B" w:rsidRDefault="00215A2B" w:rsidP="0076425C">
      <w:pPr>
        <w:spacing w:line="240" w:lineRule="auto"/>
      </w:pPr>
      <w:r>
        <w:t xml:space="preserve">S tem dokumentom </w:t>
      </w:r>
      <w:r w:rsidRPr="00215A2B">
        <w:rPr>
          <w:b/>
        </w:rPr>
        <w:t>POOBLAŠČAMO vodilnega partnerja</w:t>
      </w:r>
      <w:r>
        <w:t>:</w:t>
      </w:r>
    </w:p>
    <w:p w14:paraId="0270B0C0" w14:textId="668FFDD7" w:rsidR="00215A2B" w:rsidRPr="00215A2B" w:rsidRDefault="00215A2B" w:rsidP="0076425C">
      <w:pPr>
        <w:spacing w:line="240" w:lineRule="auto"/>
        <w:rPr>
          <w:i/>
        </w:rPr>
      </w:pPr>
      <w:r>
        <w:rPr>
          <w:i/>
        </w:rPr>
        <w:t>(naziv in naslov vodilnega partnerja v skupni ponudbi)</w:t>
      </w: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9042"/>
      </w:tblGrid>
      <w:tr w:rsidR="00215A2B" w14:paraId="28030A2F" w14:textId="77777777" w:rsidTr="00215A2B">
        <w:tc>
          <w:tcPr>
            <w:tcW w:w="9042" w:type="dxa"/>
          </w:tcPr>
          <w:p w14:paraId="209FA82A" w14:textId="3B06F0F2" w:rsidR="00215A2B" w:rsidRDefault="00215A2B" w:rsidP="0076425C">
            <w:pPr>
              <w:spacing w:line="240" w:lineRule="auto"/>
            </w:pPr>
          </w:p>
        </w:tc>
      </w:tr>
    </w:tbl>
    <w:p w14:paraId="22400B45" w14:textId="77777777" w:rsidR="00875D07" w:rsidRDefault="00875D07" w:rsidP="0076425C">
      <w:pPr>
        <w:spacing w:line="240" w:lineRule="auto"/>
      </w:pPr>
    </w:p>
    <w:p w14:paraId="77950E29" w14:textId="5922F3EA" w:rsidR="00215A2B" w:rsidRDefault="00215A2B" w:rsidP="0076425C">
      <w:pPr>
        <w:spacing w:line="240" w:lineRule="auto"/>
      </w:pPr>
      <w:r>
        <w:t>da v našem imenu podpiše in predloži skupno ponudbo, morebitno dopolnitev, spremembo ali umik ponudbe</w:t>
      </w:r>
      <w:r w:rsidR="0004354F">
        <w:t xml:space="preserve">, sprejema vse informacije v zvezi s predmetnim javnim naročilom in v primeru, da bomo izbrani v  postopku oddaje javnega naročila, podpiše pogodbo o izvedbi javnega naročila.  </w:t>
      </w:r>
    </w:p>
    <w:p w14:paraId="2F4B592B" w14:textId="77777777" w:rsidR="000A78A0" w:rsidRPr="00254F74" w:rsidRDefault="000A78A0" w:rsidP="000A78A0">
      <w:pPr>
        <w:spacing w:line="240" w:lineRule="auto"/>
      </w:pPr>
    </w:p>
    <w:p w14:paraId="241B8D45" w14:textId="77777777" w:rsidR="0004354F" w:rsidRDefault="0004354F" w:rsidP="000A78A0">
      <w:pPr>
        <w:spacing w:line="240" w:lineRule="auto"/>
      </w:pPr>
    </w:p>
    <w:p w14:paraId="16FFD4FD" w14:textId="3DC37A47" w:rsidR="000A78A0" w:rsidRPr="00502E74" w:rsidRDefault="0004354F" w:rsidP="000A78A0">
      <w:pPr>
        <w:spacing w:line="240" w:lineRule="auto"/>
      </w:pPr>
      <w:r>
        <w:t>K</w:t>
      </w:r>
      <w:r w:rsidR="009763DB">
        <w:t>raj in datum:</w:t>
      </w:r>
      <w:r w:rsidR="009763DB">
        <w:tab/>
      </w:r>
      <w:r w:rsidR="009763DB">
        <w:tab/>
      </w:r>
      <w:r w:rsidR="009763DB">
        <w:tab/>
      </w:r>
      <w:r w:rsidR="009763DB">
        <w:tab/>
        <w:t xml:space="preserve">                        Podpis </w:t>
      </w:r>
      <w:r>
        <w:t>pooblastitelja</w:t>
      </w:r>
      <w:r w:rsidR="00502E74">
        <w:t>:</w:t>
      </w:r>
    </w:p>
    <w:p w14:paraId="6F9AA7D4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1B255984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02E7ED35" w14:textId="461ABF80" w:rsidR="000A78A0" w:rsidRDefault="000A78A0" w:rsidP="000A78A0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___________________</w:t>
      </w:r>
      <w:r>
        <w:rPr>
          <w:sz w:val="18"/>
          <w:szCs w:val="18"/>
        </w:rPr>
        <w:tab/>
        <w:t xml:space="preserve">                   Žig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_______________________</w:t>
      </w:r>
    </w:p>
    <w:p w14:paraId="1683ABF9" w14:textId="77777777" w:rsidR="000A78A0" w:rsidRDefault="000A78A0" w:rsidP="000A78A0">
      <w:pPr>
        <w:spacing w:line="240" w:lineRule="auto"/>
        <w:rPr>
          <w:sz w:val="18"/>
          <w:szCs w:val="18"/>
          <w:lang w:val="pl-PL"/>
        </w:rPr>
      </w:pPr>
    </w:p>
    <w:p w14:paraId="54693F42" w14:textId="4A9685FC" w:rsidR="00E55E60" w:rsidRDefault="00E55E60"/>
    <w:p w14:paraId="03C15CD9" w14:textId="77777777" w:rsidR="00502E74" w:rsidRDefault="00502E74">
      <w:pPr>
        <w:rPr>
          <w:b/>
          <w:i/>
        </w:rPr>
      </w:pPr>
    </w:p>
    <w:p w14:paraId="0B702A18" w14:textId="77777777" w:rsidR="00024050" w:rsidRDefault="00024050">
      <w:pPr>
        <w:rPr>
          <w:b/>
          <w:i/>
        </w:rPr>
      </w:pPr>
    </w:p>
    <w:p w14:paraId="00A6B9D3" w14:textId="690B8666" w:rsidR="0004354F" w:rsidRPr="00502E74" w:rsidRDefault="0004354F">
      <w:pPr>
        <w:rPr>
          <w:b/>
          <w:i/>
        </w:rPr>
      </w:pPr>
      <w:r w:rsidRPr="00502E74">
        <w:rPr>
          <w:b/>
          <w:i/>
        </w:rPr>
        <w:t>OPOMBA: Obrazec mora izpolniti vsak partner v skupni ponudbi</w:t>
      </w:r>
    </w:p>
    <w:sectPr w:rsidR="0004354F" w:rsidRPr="00502E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15B45" w14:textId="77777777" w:rsidR="004E0E2B" w:rsidRDefault="004E0E2B" w:rsidP="004E0E2B">
      <w:pPr>
        <w:spacing w:after="0" w:line="240" w:lineRule="auto"/>
      </w:pPr>
      <w:r>
        <w:separator/>
      </w:r>
    </w:p>
  </w:endnote>
  <w:endnote w:type="continuationSeparator" w:id="0">
    <w:p w14:paraId="522ED916" w14:textId="77777777" w:rsidR="004E0E2B" w:rsidRDefault="004E0E2B" w:rsidP="004E0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E75A1" w14:textId="77777777" w:rsidR="004E0E2B" w:rsidRDefault="004E0E2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C3897" w14:textId="77777777" w:rsidR="004E0E2B" w:rsidRDefault="004E0E2B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E0E2B" w14:paraId="37A6383E" w14:textId="77777777" w:rsidTr="004E0E2B">
      <w:tc>
        <w:tcPr>
          <w:tcW w:w="9062" w:type="dxa"/>
          <w:hideMark/>
        </w:tcPr>
        <w:p w14:paraId="0D775FE3" w14:textId="216CE41C" w:rsidR="004E0E2B" w:rsidRDefault="004E0E2B" w:rsidP="004E0E2B">
          <w:pPr>
            <w:pStyle w:val="Noga"/>
            <w:jc w:val="center"/>
            <w:rPr>
              <w:b/>
              <w:sz w:val="20"/>
            </w:rPr>
          </w:pPr>
          <w:r w:rsidRPr="004E0E2B">
            <w:rPr>
              <w:b/>
              <w:sz w:val="20"/>
            </w:rPr>
            <w:t>-</w:t>
          </w:r>
          <w:r>
            <w:rPr>
              <w:b/>
              <w:sz w:val="20"/>
            </w:rPr>
            <w:t xml:space="preserve"> </w:t>
          </w:r>
          <w:r>
            <w:rPr>
              <w:rStyle w:val="tevilkastrani"/>
              <w:b w:val="0"/>
              <w:i w:val="0"/>
              <w:sz w:val="20"/>
            </w:rPr>
            <w:fldChar w:fldCharType="begin"/>
          </w:r>
          <w:r>
            <w:rPr>
              <w:rStyle w:val="tevilkastrani"/>
              <w:i w:val="0"/>
              <w:sz w:val="20"/>
            </w:rPr>
            <w:instrText xml:space="preserve"> PAGE </w:instrText>
          </w:r>
          <w:r>
            <w:rPr>
              <w:rStyle w:val="tevilkastrani"/>
              <w:b w:val="0"/>
              <w:i w:val="0"/>
              <w:sz w:val="20"/>
            </w:rPr>
            <w:fldChar w:fldCharType="separate"/>
          </w:r>
          <w:r w:rsidR="00851790">
            <w:rPr>
              <w:rStyle w:val="tevilkastrani"/>
              <w:i w:val="0"/>
              <w:noProof/>
              <w:sz w:val="20"/>
            </w:rPr>
            <w:t>1</w:t>
          </w:r>
          <w:r>
            <w:rPr>
              <w:rStyle w:val="tevilkastrani"/>
              <w:b w:val="0"/>
              <w:i w:val="0"/>
              <w:sz w:val="20"/>
            </w:rPr>
            <w:fldChar w:fldCharType="end"/>
          </w:r>
          <w:r w:rsidRPr="004E0E2B">
            <w:rPr>
              <w:rStyle w:val="tevilkastrani"/>
              <w:b w:val="0"/>
              <w:sz w:val="20"/>
            </w:rPr>
            <w:t xml:space="preserve"> </w:t>
          </w:r>
          <w:r w:rsidRPr="004E0E2B">
            <w:rPr>
              <w:rStyle w:val="tevilkastrani"/>
              <w:b w:val="0"/>
              <w:i w:val="0"/>
              <w:sz w:val="20"/>
            </w:rPr>
            <w:t>–</w:t>
          </w:r>
        </w:p>
      </w:tc>
    </w:tr>
    <w:tr w:rsidR="004E0E2B" w14:paraId="6DC4DD08" w14:textId="77777777" w:rsidTr="004E0E2B">
      <w:trPr>
        <w:trHeight w:val="113"/>
      </w:trPr>
      <w:tc>
        <w:tcPr>
          <w:tcW w:w="9062" w:type="dxa"/>
          <w:vAlign w:val="center"/>
          <w:hideMark/>
        </w:tcPr>
        <w:p w14:paraId="7EC885E0" w14:textId="77777777" w:rsidR="004E0E2B" w:rsidRDefault="004E0E2B" w:rsidP="004E0E2B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59255975" w14:textId="77777777" w:rsidR="004E0E2B" w:rsidRPr="004E0E2B" w:rsidRDefault="004E0E2B" w:rsidP="004E0E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FDFD7" w14:textId="77777777" w:rsidR="004E0E2B" w:rsidRDefault="004E0E2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D54FA" w14:textId="77777777" w:rsidR="004E0E2B" w:rsidRDefault="004E0E2B" w:rsidP="004E0E2B">
      <w:pPr>
        <w:spacing w:after="0" w:line="240" w:lineRule="auto"/>
      </w:pPr>
      <w:r>
        <w:separator/>
      </w:r>
    </w:p>
  </w:footnote>
  <w:footnote w:type="continuationSeparator" w:id="0">
    <w:p w14:paraId="25021849" w14:textId="77777777" w:rsidR="004E0E2B" w:rsidRDefault="004E0E2B" w:rsidP="004E0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61BFB" w14:textId="77777777" w:rsidR="004E0E2B" w:rsidRDefault="004E0E2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A357B" w14:textId="77777777" w:rsidR="004E0E2B" w:rsidRDefault="004E0E2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1E60" w14:textId="77777777" w:rsidR="004E0E2B" w:rsidRDefault="004E0E2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8A0"/>
    <w:rsid w:val="00024050"/>
    <w:rsid w:val="0004354F"/>
    <w:rsid w:val="000A7827"/>
    <w:rsid w:val="000A78A0"/>
    <w:rsid w:val="000F2CEE"/>
    <w:rsid w:val="00123D2E"/>
    <w:rsid w:val="00124FBA"/>
    <w:rsid w:val="0016685A"/>
    <w:rsid w:val="001E412E"/>
    <w:rsid w:val="00215A2B"/>
    <w:rsid w:val="00254F74"/>
    <w:rsid w:val="002C1201"/>
    <w:rsid w:val="002E41A7"/>
    <w:rsid w:val="004E0E2B"/>
    <w:rsid w:val="004F498D"/>
    <w:rsid w:val="0050191E"/>
    <w:rsid w:val="00502E74"/>
    <w:rsid w:val="00517C57"/>
    <w:rsid w:val="00523854"/>
    <w:rsid w:val="006F3F88"/>
    <w:rsid w:val="00760785"/>
    <w:rsid w:val="0076425C"/>
    <w:rsid w:val="00830262"/>
    <w:rsid w:val="00851790"/>
    <w:rsid w:val="00875D07"/>
    <w:rsid w:val="009554E1"/>
    <w:rsid w:val="009763DB"/>
    <w:rsid w:val="00AB4AB4"/>
    <w:rsid w:val="00AB4DE6"/>
    <w:rsid w:val="00B1586E"/>
    <w:rsid w:val="00B62C61"/>
    <w:rsid w:val="00BB3AEE"/>
    <w:rsid w:val="00C862F8"/>
    <w:rsid w:val="00CC1FDC"/>
    <w:rsid w:val="00D24D3B"/>
    <w:rsid w:val="00E55E60"/>
    <w:rsid w:val="00E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33CA"/>
  <w15:chartTrackingRefBased/>
  <w15:docId w15:val="{E08CC8D6-6C86-44DD-84B6-F5D6702F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A78A0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  <w:ind w:left="0" w:firstLine="0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semiHidden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vadensplet">
    <w:name w:val="Normal (Web)"/>
    <w:basedOn w:val="Navaden"/>
    <w:semiHidden/>
    <w:unhideWhenUsed/>
    <w:rsid w:val="000A78A0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paragraph" w:styleId="Brezrazmikov">
    <w:name w:val="No Spacing"/>
    <w:uiPriority w:val="1"/>
    <w:qFormat/>
    <w:rsid w:val="000A78A0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E0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E0E2B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4E0E2B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semiHidden/>
    <w:unhideWhenUsed/>
    <w:rsid w:val="0076425C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6425C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F42DF7-053E-49A7-A2D4-2614016D5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6F6AB-3086-41F3-8182-04FF8FD15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7DF1D-19C4-42CB-A118-5829E0627F88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b333f0ab-e45e-4d2e-8a02-d2642f50bc30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2</cp:revision>
  <dcterms:created xsi:type="dcterms:W3CDTF">2021-11-26T08:43:00Z</dcterms:created>
  <dcterms:modified xsi:type="dcterms:W3CDTF">2021-11-26T08:43:00Z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